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4" w:rsidRDefault="00384024" w:rsidP="00384024">
      <w:pPr>
        <w:ind w:left="-567"/>
        <w:jc w:val="center"/>
      </w:pPr>
      <w:r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>
        <w:rPr>
          <w:b/>
          <w:sz w:val="28"/>
          <w:szCs w:val="28"/>
        </w:rPr>
        <w:t>20</w:t>
      </w:r>
      <w:r w:rsidRPr="00F934BA">
        <w:rPr>
          <w:b/>
          <w:sz w:val="28"/>
          <w:szCs w:val="28"/>
        </w:rPr>
        <w:t xml:space="preserve">г.              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летв первый класс муниципальных образовательных организацийна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Дибияев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 xml:space="preserve">ва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 w:rsidRPr="00FD3316">
        <w:rPr>
          <w:sz w:val="28"/>
          <w:szCs w:val="28"/>
        </w:rPr>
        <w:t>заместитель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Абдулаева А.М. - главный специалист отдела общего образования,                                 секретарь комиссии;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Мурадханова Э.М.- заместитель начальника отдела общего образования</w:t>
      </w:r>
      <w:r w:rsidR="00E109A2">
        <w:rPr>
          <w:sz w:val="28"/>
          <w:szCs w:val="28"/>
        </w:rPr>
        <w:t>,член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54180">
        <w:rPr>
          <w:sz w:val="28"/>
          <w:szCs w:val="28"/>
        </w:rPr>
        <w:t>-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>Контроль за исполнением приказа возложить на заместителя начальника Багдуеву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>к                                                              В. Дибияев</w:t>
      </w: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354D6A" w:rsidRDefault="00354D6A" w:rsidP="006B75C7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>
        <w:rPr>
          <w:i/>
          <w:sz w:val="24"/>
          <w:szCs w:val="24"/>
        </w:rPr>
        <w:t xml:space="preserve">20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1E5EFA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>Порядок выдачи разрешений на приём детей, не достигших 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CB4E24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</w:p>
    <w:p w:rsidR="00384024" w:rsidRPr="002B22EC" w:rsidRDefault="00384024" w:rsidP="00384024">
      <w:pPr>
        <w:tabs>
          <w:tab w:val="left" w:pos="4120"/>
        </w:tabs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384024" w:rsidRPr="002B22EC" w:rsidRDefault="00384024" w:rsidP="00384024">
      <w:pPr>
        <w:numPr>
          <w:ilvl w:val="1"/>
          <w:numId w:val="4"/>
        </w:numPr>
        <w:tabs>
          <w:tab w:val="left" w:pos="160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384024">
      <w:pPr>
        <w:numPr>
          <w:ilvl w:val="0"/>
          <w:numId w:val="5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Министерства образования и науки РФ от 22.01.2014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384024">
      <w:pPr>
        <w:numPr>
          <w:ilvl w:val="1"/>
          <w:numId w:val="5"/>
        </w:numPr>
        <w:tabs>
          <w:tab w:val="left" w:pos="128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начального общего, основного общего и среднего образования»;</w:t>
      </w:r>
    </w:p>
    <w:p w:rsidR="00384024" w:rsidRDefault="00384024" w:rsidP="00384024">
      <w:pPr>
        <w:numPr>
          <w:ilvl w:val="1"/>
          <w:numId w:val="5"/>
        </w:numPr>
        <w:tabs>
          <w:tab w:val="left" w:pos="1254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84024" w:rsidRDefault="00CB4E24" w:rsidP="00C552C8">
      <w:pPr>
        <w:tabs>
          <w:tab w:val="left" w:pos="306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 xml:space="preserve">Порядок приема в первый класс детей,не достигших на 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  <w:r w:rsidR="008F13F3">
        <w:rPr>
          <w:b/>
          <w:bCs/>
          <w:sz w:val="28"/>
          <w:szCs w:val="28"/>
        </w:rPr>
        <w:t>.</w:t>
      </w:r>
    </w:p>
    <w:p w:rsidR="00384024" w:rsidRDefault="00266A4B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 (для детей старше 8 лет).</w:t>
      </w:r>
    </w:p>
    <w:p w:rsidR="00F54180" w:rsidRPr="00266A4B" w:rsidRDefault="00F54180" w:rsidP="00C552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>В соответствии с приказом Министерства образования и нау</w:t>
      </w:r>
      <w:r w:rsidR="00156FDD">
        <w:rPr>
          <w:sz w:val="28"/>
          <w:szCs w:val="28"/>
        </w:rPr>
        <w:t>ки РФ от 22 января 2014 г. № 32</w:t>
      </w:r>
      <w:r w:rsidR="00F46B42">
        <w:rPr>
          <w:sz w:val="28"/>
          <w:szCs w:val="28"/>
        </w:rPr>
        <w:t xml:space="preserve"> прием заявлений начинается не позднее 1 февраля и завершается не позднее 30 июня для детей, проживающих на закрепленной территории. Для детей,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F900A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F900AA">
      <w:pPr>
        <w:pStyle w:val="a4"/>
        <w:tabs>
          <w:tab w:val="left" w:pos="993"/>
        </w:tabs>
        <w:spacing w:line="360" w:lineRule="auto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0D6D78">
        <w:rPr>
          <w:sz w:val="28"/>
          <w:szCs w:val="28"/>
        </w:rPr>
        <w:t xml:space="preserve"> п</w:t>
      </w:r>
      <w:r w:rsidR="00384024" w:rsidRPr="002B22EC">
        <w:rPr>
          <w:sz w:val="28"/>
          <w:szCs w:val="28"/>
        </w:rPr>
        <w:t>редставителю)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C552C8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2B22EC">
        <w:rPr>
          <w:sz w:val="28"/>
          <w:szCs w:val="28"/>
        </w:rPr>
        <w:t>оригинал документа, удостоверяющего личность заявителя;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свидетельства о рождении ребенка;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посостоянию здоровья (по форме, предоставляемой учреждением здравоохранения);</w:t>
      </w:r>
    </w:p>
    <w:p w:rsidR="00384024" w:rsidRPr="00CB4E24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документ о регистрации ребенка по месту жительства или по месту пребывания на 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384024" w:rsidRPr="00CB4E24">
        <w:rPr>
          <w:sz w:val="28"/>
          <w:szCs w:val="28"/>
        </w:rPr>
        <w:t xml:space="preserve"> (в случае подачи заявления с 1 февраля по 30 июня);</w:t>
      </w:r>
    </w:p>
    <w:p w:rsidR="008E3199" w:rsidRPr="008F13F3" w:rsidRDefault="00C074EE" w:rsidP="00F900AA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384024" w:rsidRPr="008E3199" w:rsidRDefault="008E3199" w:rsidP="008E3199">
      <w:pPr>
        <w:spacing w:line="360" w:lineRule="auto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Общеобразоват</w:t>
      </w:r>
      <w:r w:rsidR="00FC6AE7">
        <w:rPr>
          <w:sz w:val="28"/>
          <w:szCs w:val="28"/>
        </w:rPr>
        <w:t>ельная организация в течение 2-</w:t>
      </w:r>
      <w:r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</w:p>
    <w:p w:rsidR="00384024" w:rsidRPr="002B22EC" w:rsidRDefault="00FC6AE7" w:rsidP="00384024">
      <w:pPr>
        <w:numPr>
          <w:ilvl w:val="1"/>
          <w:numId w:val="8"/>
        </w:numPr>
        <w:tabs>
          <w:tab w:val="left" w:pos="1256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384024" w:rsidP="00384024">
      <w:pPr>
        <w:numPr>
          <w:ilvl w:val="1"/>
          <w:numId w:val="8"/>
        </w:numPr>
        <w:tabs>
          <w:tab w:val="left" w:pos="1213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384024" w:rsidP="003B356E">
      <w:pPr>
        <w:numPr>
          <w:ilvl w:val="0"/>
          <w:numId w:val="9"/>
        </w:numPr>
        <w:tabs>
          <w:tab w:val="left" w:pos="1263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lastRenderedPageBreak/>
        <w:t>справку об ознакомлении родителей (законных представителей) о невозможности обеспечения общеобразовательным учреждением соблюдениягигиенических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384024" w:rsidP="00384024">
      <w:pPr>
        <w:numPr>
          <w:ilvl w:val="0"/>
          <w:numId w:val="10"/>
        </w:numPr>
        <w:tabs>
          <w:tab w:val="left" w:pos="1302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384024">
      <w:pPr>
        <w:numPr>
          <w:ilvl w:val="1"/>
          <w:numId w:val="10"/>
        </w:numPr>
        <w:tabs>
          <w:tab w:val="left" w:pos="130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1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837AE1">
      <w:pPr>
        <w:numPr>
          <w:ilvl w:val="0"/>
          <w:numId w:val="11"/>
        </w:numPr>
        <w:tabs>
          <w:tab w:val="left" w:pos="120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посостоянию здоровья (по форме, предоставляемой учреждением здравоохранения);</w:t>
      </w:r>
    </w:p>
    <w:p w:rsidR="00384024" w:rsidRPr="002B22EC" w:rsidRDefault="00384024" w:rsidP="00384024">
      <w:pPr>
        <w:numPr>
          <w:ilvl w:val="0"/>
          <w:numId w:val="11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случае подачи заявления с 1 февраля по 30 июня);</w:t>
      </w:r>
    </w:p>
    <w:p w:rsidR="00384024" w:rsidRPr="00FC6AE7" w:rsidRDefault="00384024" w:rsidP="00384024">
      <w:pPr>
        <w:numPr>
          <w:ilvl w:val="0"/>
          <w:numId w:val="7"/>
        </w:numPr>
        <w:tabs>
          <w:tab w:val="left" w:pos="1240"/>
        </w:tabs>
        <w:spacing w:line="360" w:lineRule="auto"/>
        <w:ind w:firstLine="426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общеобразовательного учреждения (для детей старше восьми лет)</w:t>
      </w:r>
      <w:r w:rsidR="00A2648B">
        <w:rPr>
          <w:sz w:val="28"/>
          <w:szCs w:val="28"/>
        </w:rPr>
        <w:t>;</w:t>
      </w:r>
    </w:p>
    <w:p w:rsidR="00384024" w:rsidRPr="002B22EC" w:rsidRDefault="003D2AA6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7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8</w:t>
      </w:r>
      <w:r w:rsidR="00012342">
        <w:rPr>
          <w:sz w:val="28"/>
          <w:szCs w:val="28"/>
        </w:rPr>
        <w:t>. Разрешение</w:t>
      </w:r>
      <w:r w:rsidR="0037181A">
        <w:rPr>
          <w:sz w:val="28"/>
          <w:szCs w:val="28"/>
        </w:rPr>
        <w:t xml:space="preserve">, </w:t>
      </w:r>
      <w:r w:rsidRPr="002B22EC">
        <w:rPr>
          <w:sz w:val="28"/>
          <w:szCs w:val="28"/>
        </w:rPr>
        <w:t xml:space="preserve"> равно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C552C8">
      <w:pPr>
        <w:spacing w:line="360" w:lineRule="auto"/>
        <w:ind w:hanging="142"/>
        <w:jc w:val="both"/>
        <w:rPr>
          <w:sz w:val="28"/>
          <w:szCs w:val="28"/>
        </w:rPr>
      </w:pPr>
      <w:r w:rsidRPr="002B22EC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9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F46B42">
        <w:rPr>
          <w:sz w:val="28"/>
          <w:szCs w:val="28"/>
        </w:rPr>
        <w:t>10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139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384024">
      <w:pPr>
        <w:numPr>
          <w:ilvl w:val="0"/>
          <w:numId w:val="12"/>
        </w:numPr>
        <w:tabs>
          <w:tab w:val="left" w:pos="1260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384024">
      <w:pPr>
        <w:numPr>
          <w:ilvl w:val="0"/>
          <w:numId w:val="12"/>
        </w:numPr>
        <w:tabs>
          <w:tab w:val="left" w:pos="1245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3D2AA6" w:rsidRDefault="00021CA6" w:rsidP="00384024">
      <w:pPr>
        <w:numPr>
          <w:ilvl w:val="0"/>
          <w:numId w:val="12"/>
        </w:numPr>
        <w:tabs>
          <w:tab w:val="left" w:pos="116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88039C" w:rsidRPr="003D2AA6">
        <w:rPr>
          <w:sz w:val="28"/>
          <w:szCs w:val="28"/>
        </w:rPr>
        <w:t xml:space="preserve"> (для детей старше восьми лет)</w:t>
      </w:r>
      <w:r w:rsidR="00384024" w:rsidRPr="003D2AA6">
        <w:rPr>
          <w:sz w:val="28"/>
          <w:szCs w:val="28"/>
        </w:rPr>
        <w:t>;</w:t>
      </w:r>
    </w:p>
    <w:p w:rsidR="00384024" w:rsidRPr="002B22EC" w:rsidRDefault="005D01F0" w:rsidP="00384024">
      <w:pPr>
        <w:numPr>
          <w:ilvl w:val="0"/>
          <w:numId w:val="12"/>
        </w:numPr>
        <w:tabs>
          <w:tab w:val="left" w:pos="132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 по состоянию здоровья.</w:t>
      </w:r>
    </w:p>
    <w:p w:rsidR="00384024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2.1</w:t>
      </w:r>
      <w:r w:rsidR="00F46B42">
        <w:rPr>
          <w:sz w:val="28"/>
          <w:szCs w:val="28"/>
        </w:rPr>
        <w:t>1</w:t>
      </w:r>
      <w:r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D47716" w:rsidRDefault="00D47716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8E3199" w:rsidP="001E5EFA">
      <w:pPr>
        <w:tabs>
          <w:tab w:val="left" w:pos="1800"/>
        </w:tabs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 xml:space="preserve">Особенности приёма в первый класс детей,не достигших на 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  <w:r w:rsidR="00851262">
        <w:rPr>
          <w:b/>
          <w:bCs/>
          <w:sz w:val="28"/>
          <w:szCs w:val="28"/>
        </w:rPr>
        <w:t>.</w:t>
      </w:r>
    </w:p>
    <w:p w:rsidR="00D47716" w:rsidRPr="00795F93" w:rsidRDefault="00D47716" w:rsidP="001E5EFA">
      <w:pPr>
        <w:tabs>
          <w:tab w:val="left" w:pos="1800"/>
        </w:tabs>
        <w:spacing w:line="276" w:lineRule="auto"/>
        <w:ind w:left="426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7968CD">
      <w:pPr>
        <w:tabs>
          <w:tab w:val="left" w:pos="131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7968CD">
      <w:pPr>
        <w:tabs>
          <w:tab w:val="left" w:pos="141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4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7968CD">
      <w:pPr>
        <w:tabs>
          <w:tab w:val="left" w:pos="1450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Default="00384024" w:rsidP="001E5EFA">
      <w:pPr>
        <w:numPr>
          <w:ilvl w:val="1"/>
          <w:numId w:val="15"/>
        </w:numPr>
        <w:tabs>
          <w:tab w:val="left" w:pos="1040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lastRenderedPageBreak/>
        <w:t xml:space="preserve">Особенности приёма детей в первый класс в возрасте 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  <w:r w:rsidR="009976C3">
        <w:rPr>
          <w:b/>
          <w:bCs/>
          <w:sz w:val="28"/>
          <w:szCs w:val="28"/>
        </w:rPr>
        <w:t>.</w:t>
      </w:r>
    </w:p>
    <w:p w:rsidR="001E5EFA" w:rsidRDefault="001E5EFA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3840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4024" w:rsidRPr="00795F93">
        <w:rPr>
          <w:sz w:val="28"/>
          <w:szCs w:val="28"/>
        </w:rPr>
        <w:t xml:space="preserve">. При приеме в первый класс ребенка в возрасте старше </w:t>
      </w:r>
      <w:r w:rsidR="00851262">
        <w:rPr>
          <w:sz w:val="28"/>
          <w:szCs w:val="28"/>
        </w:rPr>
        <w:t>восьми</w:t>
      </w:r>
      <w:r w:rsidR="00AE77C5">
        <w:rPr>
          <w:sz w:val="28"/>
          <w:szCs w:val="28"/>
        </w:rPr>
        <w:t xml:space="preserve"> лет</w:t>
      </w:r>
      <w:r w:rsidR="00384024" w:rsidRPr="00795F93">
        <w:rPr>
          <w:sz w:val="28"/>
          <w:szCs w:val="28"/>
        </w:rPr>
        <w:t xml:space="preserve"> общеобразовательное учреждение обеспечивает его направление исопровождение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7968C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</w:p>
    <w:p w:rsidR="00384024" w:rsidRPr="00131E76" w:rsidRDefault="00131E76" w:rsidP="001E5EFA">
      <w:pPr>
        <w:pStyle w:val="a4"/>
        <w:tabs>
          <w:tab w:val="left" w:pos="1540"/>
        </w:tabs>
        <w:spacing w:line="276" w:lineRule="auto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 xml:space="preserve">Комиссия по выдаче разрешений на прием в 1 класс детей,недостигших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384024" w:rsidRPr="00795F93" w:rsidRDefault="00384024" w:rsidP="001E5EFA">
      <w:pPr>
        <w:spacing w:line="276" w:lineRule="auto"/>
        <w:ind w:firstLine="426"/>
        <w:jc w:val="both"/>
        <w:rPr>
          <w:sz w:val="28"/>
          <w:szCs w:val="28"/>
        </w:rPr>
      </w:pP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 xml:space="preserve">ления образования, специалисты </w:t>
      </w:r>
      <w:r w:rsidR="00E670A9">
        <w:rPr>
          <w:sz w:val="28"/>
          <w:szCs w:val="28"/>
        </w:rPr>
        <w:lastRenderedPageBreak/>
        <w:t>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384024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131E76">
      <w:pPr>
        <w:spacing w:line="360" w:lineRule="auto"/>
        <w:ind w:firstLine="426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5C0EED" w:rsidRDefault="005C0EED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Дата рождения:_______________Возраст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e-mail: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E4575" w:rsidRDefault="00EE4575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4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/>
      </w:tblPr>
      <w:tblGrid>
        <w:gridCol w:w="9571"/>
      </w:tblGrid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D705A5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D705A5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 xml:space="preserve">рассмотрев заявлениегр.______________________,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D705A5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4"/>
                <w:szCs w:val="22"/>
              </w:rPr>
              <w:br w:type="page"/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="-709" w:tblpY="-78"/>
        <w:tblW w:w="10348" w:type="dxa"/>
        <w:tblLook w:val="04A0"/>
      </w:tblPr>
      <w:tblGrid>
        <w:gridCol w:w="10348"/>
      </w:tblGrid>
      <w:tr w:rsidR="00354D6A" w:rsidRPr="00354D6A" w:rsidTr="00D705A5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Ярагского,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guo</w:t>
            </w:r>
            <w:r w:rsidRPr="00354D6A">
              <w:rPr>
                <w:sz w:val="18"/>
                <w:szCs w:val="18"/>
              </w:rPr>
              <w:t>@</w:t>
            </w:r>
            <w:r w:rsidRPr="00354D6A">
              <w:rPr>
                <w:sz w:val="18"/>
                <w:szCs w:val="18"/>
                <w:lang w:val="en-US"/>
              </w:rPr>
              <w:t>yandex</w:t>
            </w:r>
            <w:r w:rsidRPr="00354D6A">
              <w:rPr>
                <w:sz w:val="18"/>
                <w:szCs w:val="18"/>
              </w:rPr>
              <w:t>.</w:t>
            </w:r>
            <w:r w:rsidRPr="00354D6A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ab/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Документ на руки получил(а)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2B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EA" w:rsidRDefault="00B330EA" w:rsidP="006B75C7">
      <w:r>
        <w:separator/>
      </w:r>
    </w:p>
  </w:endnote>
  <w:endnote w:type="continuationSeparator" w:id="1">
    <w:p w:rsidR="00B330EA" w:rsidRDefault="00B330EA" w:rsidP="006B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EA" w:rsidRDefault="00B330EA" w:rsidP="006B75C7">
      <w:r>
        <w:separator/>
      </w:r>
    </w:p>
  </w:footnote>
  <w:footnote w:type="continuationSeparator" w:id="1">
    <w:p w:rsidR="00B330EA" w:rsidRDefault="00B330EA" w:rsidP="006B7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024"/>
    <w:rsid w:val="00012342"/>
    <w:rsid w:val="000170F9"/>
    <w:rsid w:val="00021CA6"/>
    <w:rsid w:val="00023EC3"/>
    <w:rsid w:val="00076596"/>
    <w:rsid w:val="00083CD0"/>
    <w:rsid w:val="00084DA3"/>
    <w:rsid w:val="00093EED"/>
    <w:rsid w:val="000C2C03"/>
    <w:rsid w:val="000D2C9D"/>
    <w:rsid w:val="000D6D78"/>
    <w:rsid w:val="000F4662"/>
    <w:rsid w:val="00123978"/>
    <w:rsid w:val="00131E76"/>
    <w:rsid w:val="00156FDD"/>
    <w:rsid w:val="00191609"/>
    <w:rsid w:val="001C4C3E"/>
    <w:rsid w:val="001E37F4"/>
    <w:rsid w:val="001E5EFA"/>
    <w:rsid w:val="00266A4B"/>
    <w:rsid w:val="0029414D"/>
    <w:rsid w:val="002B3095"/>
    <w:rsid w:val="002D4B02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D2AA6"/>
    <w:rsid w:val="003D32A4"/>
    <w:rsid w:val="003E7E7F"/>
    <w:rsid w:val="0042782D"/>
    <w:rsid w:val="00436E3C"/>
    <w:rsid w:val="00442235"/>
    <w:rsid w:val="0044465C"/>
    <w:rsid w:val="00462B88"/>
    <w:rsid w:val="004A7843"/>
    <w:rsid w:val="004B1674"/>
    <w:rsid w:val="004B3A1B"/>
    <w:rsid w:val="004F0FE1"/>
    <w:rsid w:val="0050375F"/>
    <w:rsid w:val="0055242D"/>
    <w:rsid w:val="00576473"/>
    <w:rsid w:val="005B28BC"/>
    <w:rsid w:val="005C0EED"/>
    <w:rsid w:val="005C43AB"/>
    <w:rsid w:val="005D01F0"/>
    <w:rsid w:val="005E1A32"/>
    <w:rsid w:val="00622B60"/>
    <w:rsid w:val="006370BF"/>
    <w:rsid w:val="00637BDB"/>
    <w:rsid w:val="006A3A7E"/>
    <w:rsid w:val="006B75C7"/>
    <w:rsid w:val="006B7B74"/>
    <w:rsid w:val="006D7353"/>
    <w:rsid w:val="006E0E13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6536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B0BBA"/>
    <w:rsid w:val="008B5BBA"/>
    <w:rsid w:val="008C671B"/>
    <w:rsid w:val="008E3199"/>
    <w:rsid w:val="008F13F3"/>
    <w:rsid w:val="0091112F"/>
    <w:rsid w:val="00916563"/>
    <w:rsid w:val="00945575"/>
    <w:rsid w:val="009500A8"/>
    <w:rsid w:val="00962403"/>
    <w:rsid w:val="009976C3"/>
    <w:rsid w:val="009C2F5C"/>
    <w:rsid w:val="009F105F"/>
    <w:rsid w:val="00A2648B"/>
    <w:rsid w:val="00A27A83"/>
    <w:rsid w:val="00A47E89"/>
    <w:rsid w:val="00A65D29"/>
    <w:rsid w:val="00A6713C"/>
    <w:rsid w:val="00A713DB"/>
    <w:rsid w:val="00A741F0"/>
    <w:rsid w:val="00AA4013"/>
    <w:rsid w:val="00AB1509"/>
    <w:rsid w:val="00AB63A8"/>
    <w:rsid w:val="00AE77C5"/>
    <w:rsid w:val="00B22C8C"/>
    <w:rsid w:val="00B2303A"/>
    <w:rsid w:val="00B330EA"/>
    <w:rsid w:val="00B6454C"/>
    <w:rsid w:val="00B702C1"/>
    <w:rsid w:val="00BA589D"/>
    <w:rsid w:val="00C074EE"/>
    <w:rsid w:val="00C16705"/>
    <w:rsid w:val="00C552C8"/>
    <w:rsid w:val="00C9353B"/>
    <w:rsid w:val="00CB4E24"/>
    <w:rsid w:val="00CC5C37"/>
    <w:rsid w:val="00CE2D5E"/>
    <w:rsid w:val="00D0461B"/>
    <w:rsid w:val="00D12476"/>
    <w:rsid w:val="00D47716"/>
    <w:rsid w:val="00D617BD"/>
    <w:rsid w:val="00D7422D"/>
    <w:rsid w:val="00E109A2"/>
    <w:rsid w:val="00E123C5"/>
    <w:rsid w:val="00E2242E"/>
    <w:rsid w:val="00E53219"/>
    <w:rsid w:val="00E62C9C"/>
    <w:rsid w:val="00E670A9"/>
    <w:rsid w:val="00E713DB"/>
    <w:rsid w:val="00E73A7F"/>
    <w:rsid w:val="00EA1D3C"/>
    <w:rsid w:val="00EA26CC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7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5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4318-197C-4826-85FC-659C5C64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2020-02-18T08:36:00Z</cp:lastPrinted>
  <dcterms:created xsi:type="dcterms:W3CDTF">2020-03-11T07:54:00Z</dcterms:created>
  <dcterms:modified xsi:type="dcterms:W3CDTF">2020-03-11T07:54:00Z</dcterms:modified>
</cp:coreProperties>
</file>